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A6" w:rsidRPr="00FE6C9E" w:rsidRDefault="00FE6C9E" w:rsidP="00FE6C9E">
      <w:pPr>
        <w:bidi/>
        <w:jc w:val="center"/>
        <w:rPr>
          <w:rFonts w:cs="B Nazanin"/>
        </w:rPr>
      </w:pPr>
      <w:r>
        <w:rPr>
          <w:rFonts w:cs="B Nazanin"/>
          <w:noProof/>
        </w:rPr>
        <w:drawing>
          <wp:inline distT="0" distB="0" distL="0" distR="0">
            <wp:extent cx="1007906" cy="995516"/>
            <wp:effectExtent l="19050" t="0" r="174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41" cy="998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6A6" w:rsidRPr="00F6343C" w:rsidRDefault="005D66A6" w:rsidP="00FE6C9E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343C">
        <w:rPr>
          <w:rFonts w:cs="B Nazanin"/>
          <w:b/>
          <w:bCs/>
          <w:sz w:val="28"/>
          <w:szCs w:val="28"/>
          <w:rtl/>
          <w:lang w:bidi="fa-IR"/>
        </w:rPr>
        <w:t>دانشکده تربیت بدنی و علوم ورزشی</w:t>
      </w:r>
    </w:p>
    <w:p w:rsidR="00F6343C" w:rsidRDefault="00F6343C" w:rsidP="00FE6C9E">
      <w:pPr>
        <w:bidi/>
        <w:spacing w:after="160" w:line="259" w:lineRule="auto"/>
        <w:jc w:val="center"/>
        <w:rPr>
          <w:rFonts w:cs="B Nazanin"/>
          <w:sz w:val="28"/>
          <w:szCs w:val="28"/>
          <w:lang w:bidi="fa-IR"/>
        </w:rPr>
      </w:pPr>
    </w:p>
    <w:p w:rsidR="000F0B0B" w:rsidRPr="00FE6C9E" w:rsidRDefault="005D66A6" w:rsidP="00F6343C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اطلاعیه دفاع از پایان نامه</w:t>
      </w:r>
    </w:p>
    <w:p w:rsidR="00FE6C9E" w:rsidRDefault="005D66A6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جلسه دفاع از پایان نامه کارشناسی ارشد رشته تربیت بدنی و علوم ورزشی</w:t>
      </w:r>
    </w:p>
    <w:p w:rsidR="005D66A6" w:rsidRPr="00FE6C9E" w:rsidRDefault="005D66A6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 xml:space="preserve"> گرایش فیزیولوژی فعالیت بدنی و تندرستی</w:t>
      </w:r>
    </w:p>
    <w:p w:rsidR="00FE6C9E" w:rsidRDefault="005D66A6" w:rsidP="00F6343C">
      <w:pPr>
        <w:bidi/>
        <w:spacing w:after="160" w:line="259" w:lineRule="auto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عنوان پایان نامه</w:t>
      </w:r>
      <w:r w:rsidR="00F6343C">
        <w:rPr>
          <w:rFonts w:cs="B Nazanin"/>
          <w:sz w:val="28"/>
          <w:szCs w:val="28"/>
          <w:lang w:bidi="fa-IR"/>
        </w:rPr>
        <w:t>:</w:t>
      </w:r>
    </w:p>
    <w:p w:rsidR="005D66A6" w:rsidRDefault="009870E1" w:rsidP="00FE6C9E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تاثیر6</w:t>
      </w:r>
      <w:r w:rsidR="00477EB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هفته تمرین راه رفتن همرا با بازخورد های ریتمیک بر </w:t>
      </w:r>
      <w:r>
        <w:rPr>
          <w:rFonts w:cs="B Nazanin"/>
          <w:b/>
          <w:bCs/>
          <w:sz w:val="28"/>
          <w:szCs w:val="28"/>
          <w:lang w:bidi="fa-IR"/>
        </w:rPr>
        <w:t>RMS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عضلات اندام تحتانی سالمندان</w:t>
      </w:r>
    </w:p>
    <w:p w:rsidR="00F6343C" w:rsidRDefault="00F6343C" w:rsidP="009870E1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AD2208" w:rsidRPr="00FE6C9E" w:rsidRDefault="00AD2208" w:rsidP="00F6343C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>استاد راهنما:</w:t>
      </w:r>
      <w:r w:rsidR="00C3512B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9870E1">
        <w:rPr>
          <w:rFonts w:cs="B Nazanin" w:hint="cs"/>
          <w:b/>
          <w:bCs/>
          <w:sz w:val="28"/>
          <w:szCs w:val="28"/>
          <w:rtl/>
          <w:lang w:bidi="fa-IR"/>
        </w:rPr>
        <w:t>علی حسنی</w:t>
      </w:r>
    </w:p>
    <w:p w:rsidR="00F6343C" w:rsidRDefault="00F6343C" w:rsidP="009870E1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C3512B" w:rsidRPr="00FE6C9E" w:rsidRDefault="00520911" w:rsidP="00F6343C">
      <w:pPr>
        <w:bidi/>
        <w:spacing w:after="160" w:line="259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E6C9E">
        <w:rPr>
          <w:rFonts w:cs="B Nazanin" w:hint="cs"/>
          <w:b/>
          <w:bCs/>
          <w:sz w:val="28"/>
          <w:szCs w:val="28"/>
          <w:rtl/>
          <w:lang w:bidi="fa-IR"/>
        </w:rPr>
        <w:t>دانشجو:</w:t>
      </w:r>
      <w:r w:rsidR="00C3512B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870E1">
        <w:rPr>
          <w:rFonts w:cs="B Nazanin" w:hint="cs"/>
          <w:b/>
          <w:bCs/>
          <w:sz w:val="28"/>
          <w:szCs w:val="28"/>
          <w:rtl/>
          <w:lang w:bidi="fa-IR"/>
        </w:rPr>
        <w:t>فاطمه صالحیانی</w:t>
      </w:r>
      <w:r w:rsidR="00C3512B" w:rsidRPr="00FE6C9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FE6C9E" w:rsidRPr="00FE6C9E" w:rsidRDefault="00FE6C9E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520911" w:rsidRDefault="00FC1C09" w:rsidP="000450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تاریخ دفاع :</w:t>
      </w:r>
      <w:r w:rsidR="0004509E">
        <w:rPr>
          <w:rFonts w:cs="B Nazanin" w:hint="cs"/>
          <w:sz w:val="28"/>
          <w:szCs w:val="28"/>
          <w:rtl/>
          <w:lang w:bidi="fa-IR"/>
        </w:rPr>
        <w:t>22</w:t>
      </w:r>
      <w:r w:rsidR="00520911" w:rsidRPr="00FE6C9E">
        <w:rPr>
          <w:rFonts w:cs="B Nazanin" w:hint="cs"/>
          <w:sz w:val="28"/>
          <w:szCs w:val="28"/>
          <w:rtl/>
          <w:lang w:bidi="fa-IR"/>
        </w:rPr>
        <w:t>/</w:t>
      </w:r>
      <w:r w:rsidR="009870E1">
        <w:rPr>
          <w:rFonts w:cs="B Nazanin" w:hint="cs"/>
          <w:sz w:val="28"/>
          <w:szCs w:val="28"/>
          <w:rtl/>
          <w:lang w:bidi="fa-IR"/>
        </w:rPr>
        <w:t>10</w:t>
      </w:r>
      <w:r w:rsidR="00520911" w:rsidRPr="00FE6C9E">
        <w:rPr>
          <w:rFonts w:cs="B Nazanin" w:hint="cs"/>
          <w:sz w:val="28"/>
          <w:szCs w:val="28"/>
          <w:rtl/>
          <w:lang w:bidi="fa-IR"/>
        </w:rPr>
        <w:t>/1400</w:t>
      </w:r>
    </w:p>
    <w:p w:rsidR="00FE6C9E" w:rsidRPr="00FE6C9E" w:rsidRDefault="00FE6C9E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520911" w:rsidRPr="00FE6C9E" w:rsidRDefault="00520911" w:rsidP="000450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  <w:r w:rsidRPr="00FE6C9E">
        <w:rPr>
          <w:rFonts w:cs="B Nazanin" w:hint="cs"/>
          <w:sz w:val="28"/>
          <w:szCs w:val="28"/>
          <w:rtl/>
          <w:lang w:bidi="fa-IR"/>
        </w:rPr>
        <w:t>ساعت :</w:t>
      </w:r>
      <w:r w:rsidR="0004509E">
        <w:rPr>
          <w:rFonts w:cs="B Nazanin" w:hint="cs"/>
          <w:sz w:val="28"/>
          <w:szCs w:val="28"/>
          <w:rtl/>
          <w:lang w:bidi="fa-IR"/>
        </w:rPr>
        <w:t>11</w:t>
      </w:r>
      <w:bookmarkStart w:id="0" w:name="_GoBack"/>
      <w:bookmarkEnd w:id="0"/>
      <w:r w:rsidRPr="00FE6C9E">
        <w:rPr>
          <w:rFonts w:cs="B Nazanin" w:hint="cs"/>
          <w:sz w:val="28"/>
          <w:szCs w:val="28"/>
          <w:rtl/>
          <w:lang w:bidi="fa-IR"/>
        </w:rPr>
        <w:t xml:space="preserve"> صبح</w:t>
      </w:r>
    </w:p>
    <w:p w:rsidR="00FE6C9E" w:rsidRDefault="00F6343C" w:rsidP="00FE6C9E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227330</wp:posOffset>
            </wp:positionV>
            <wp:extent cx="1410970" cy="1268095"/>
            <wp:effectExtent l="19050" t="0" r="0" b="0"/>
            <wp:wrapNone/>
            <wp:docPr id="2" name="Picture 1" descr="C:\Users\PC-1\Desktop\مهر دانشک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مهر دانشکد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911" w:rsidRPr="00FE6C9E">
        <w:rPr>
          <w:rFonts w:cs="B Nazanin" w:hint="cs"/>
          <w:sz w:val="28"/>
          <w:szCs w:val="28"/>
          <w:rtl/>
          <w:lang w:bidi="fa-IR"/>
        </w:rPr>
        <w:t>آدرس لینک :</w:t>
      </w:r>
      <w:r w:rsidR="00FE6C9E" w:rsidRPr="00FE6C9E">
        <w:t xml:space="preserve"> </w:t>
      </w:r>
      <w:hyperlink r:id="rId6" w:history="1">
        <w:r w:rsidR="00FE6C9E" w:rsidRPr="002E5194">
          <w:rPr>
            <w:rStyle w:val="Hyperlink"/>
            <w:rFonts w:cs="B Nazanin"/>
            <w:sz w:val="28"/>
            <w:szCs w:val="28"/>
          </w:rPr>
          <w:t>http://lms.shahroodut.ac.ir?m=849906343</w:t>
        </w:r>
      </w:hyperlink>
    </w:p>
    <w:p w:rsidR="00520911" w:rsidRPr="00FE6C9E" w:rsidRDefault="00520911" w:rsidP="00FE6C9E">
      <w:pPr>
        <w:bidi/>
        <w:spacing w:after="160" w:line="259" w:lineRule="auto"/>
        <w:jc w:val="center"/>
        <w:rPr>
          <w:rFonts w:cs="B Nazanin"/>
          <w:sz w:val="28"/>
          <w:szCs w:val="28"/>
          <w:rtl/>
          <w:lang w:bidi="fa-IR"/>
        </w:rPr>
      </w:pPr>
    </w:p>
    <w:sectPr w:rsidR="00520911" w:rsidRPr="00FE6C9E" w:rsidSect="00B83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5D66A6"/>
    <w:rsid w:val="0004509E"/>
    <w:rsid w:val="00080272"/>
    <w:rsid w:val="000F0B0B"/>
    <w:rsid w:val="0019579C"/>
    <w:rsid w:val="00477EB1"/>
    <w:rsid w:val="00520911"/>
    <w:rsid w:val="005D66A6"/>
    <w:rsid w:val="00967AB8"/>
    <w:rsid w:val="009870E1"/>
    <w:rsid w:val="00AD2208"/>
    <w:rsid w:val="00B83712"/>
    <w:rsid w:val="00C3512B"/>
    <w:rsid w:val="00C42784"/>
    <w:rsid w:val="00C7510D"/>
    <w:rsid w:val="00F6343C"/>
    <w:rsid w:val="00FC1C09"/>
    <w:rsid w:val="00FE6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ms.shahroodut.ac.ir?m=84990634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Shakeri</dc:creator>
  <cp:lastModifiedBy>HoseinJoon</cp:lastModifiedBy>
  <cp:revision>2</cp:revision>
  <cp:lastPrinted>2021-11-28T11:24:00Z</cp:lastPrinted>
  <dcterms:created xsi:type="dcterms:W3CDTF">2022-01-05T09:33:00Z</dcterms:created>
  <dcterms:modified xsi:type="dcterms:W3CDTF">2022-01-05T09:33:00Z</dcterms:modified>
</cp:coreProperties>
</file>